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35109" w14:textId="77777777" w:rsidR="0035413C" w:rsidRPr="00DC3828" w:rsidRDefault="0035413C" w:rsidP="00354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28">
        <w:rPr>
          <w:rFonts w:ascii="Times New Roman" w:hAnsi="Times New Roman" w:cs="Times New Roman"/>
          <w:b/>
          <w:sz w:val="24"/>
          <w:szCs w:val="24"/>
        </w:rPr>
        <w:t>Городской</w:t>
      </w:r>
      <w:r w:rsidR="00DF09EB" w:rsidRPr="00DC3828">
        <w:rPr>
          <w:rFonts w:ascii="Times New Roman" w:hAnsi="Times New Roman" w:cs="Times New Roman"/>
          <w:b/>
          <w:sz w:val="24"/>
          <w:szCs w:val="24"/>
        </w:rPr>
        <w:t xml:space="preserve"> этап Республиканского</w:t>
      </w:r>
      <w:r w:rsidRPr="00DC3828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DF09EB" w:rsidRPr="00DC3828">
        <w:rPr>
          <w:rFonts w:ascii="Times New Roman" w:hAnsi="Times New Roman" w:cs="Times New Roman"/>
          <w:b/>
          <w:sz w:val="24"/>
          <w:szCs w:val="24"/>
        </w:rPr>
        <w:t>а</w:t>
      </w:r>
      <w:r w:rsidRPr="00DC3828">
        <w:rPr>
          <w:rFonts w:ascii="Times New Roman" w:hAnsi="Times New Roman" w:cs="Times New Roman"/>
          <w:b/>
          <w:sz w:val="24"/>
          <w:szCs w:val="24"/>
        </w:rPr>
        <w:t xml:space="preserve"> научно-технического творчества учащейся молодежи «</w:t>
      </w:r>
      <w:proofErr w:type="spellStart"/>
      <w:r w:rsidRPr="00DC3828">
        <w:rPr>
          <w:rFonts w:ascii="Times New Roman" w:hAnsi="Times New Roman" w:cs="Times New Roman"/>
          <w:b/>
          <w:sz w:val="24"/>
          <w:szCs w:val="24"/>
        </w:rPr>
        <w:t>ТехноИнтеллект</w:t>
      </w:r>
      <w:proofErr w:type="spellEnd"/>
      <w:r w:rsidRPr="00DC3828">
        <w:rPr>
          <w:rFonts w:ascii="Times New Roman" w:hAnsi="Times New Roman" w:cs="Times New Roman"/>
          <w:b/>
          <w:sz w:val="24"/>
          <w:szCs w:val="24"/>
        </w:rPr>
        <w:t>»</w:t>
      </w:r>
    </w:p>
    <w:p w14:paraId="73987F4A" w14:textId="1197797A" w:rsidR="0035413C" w:rsidRPr="00DC3828" w:rsidRDefault="000020DC" w:rsidP="0035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7AE2" w:rsidRPr="000E767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.02</w:t>
      </w:r>
      <w:r w:rsidR="00E76E40">
        <w:rPr>
          <w:rFonts w:ascii="Times New Roman" w:hAnsi="Times New Roman" w:cs="Times New Roman"/>
          <w:b/>
          <w:sz w:val="24"/>
          <w:szCs w:val="24"/>
        </w:rPr>
        <w:t>.</w:t>
      </w:r>
      <w:r w:rsidR="00197366" w:rsidRPr="005A350B">
        <w:rPr>
          <w:rFonts w:ascii="Times New Roman" w:hAnsi="Times New Roman" w:cs="Times New Roman"/>
          <w:b/>
          <w:sz w:val="24"/>
          <w:szCs w:val="24"/>
        </w:rPr>
        <w:t>202</w:t>
      </w:r>
      <w:r w:rsidR="00C67AE2" w:rsidRPr="000E767F">
        <w:rPr>
          <w:rFonts w:ascii="Times New Roman" w:hAnsi="Times New Roman" w:cs="Times New Roman"/>
          <w:b/>
          <w:sz w:val="24"/>
          <w:szCs w:val="24"/>
        </w:rPr>
        <w:t>4</w:t>
      </w:r>
      <w:r w:rsidR="0035413C" w:rsidRPr="00DC3828">
        <w:rPr>
          <w:rFonts w:ascii="Times New Roman" w:hAnsi="Times New Roman" w:cs="Times New Roman"/>
          <w:b/>
          <w:sz w:val="24"/>
          <w:szCs w:val="24"/>
        </w:rPr>
        <w:t xml:space="preserve"> г.                        </w:t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35413C" w:rsidRPr="00DC3828">
        <w:rPr>
          <w:rFonts w:ascii="Times New Roman" w:hAnsi="Times New Roman" w:cs="Times New Roman"/>
          <w:b/>
          <w:i/>
          <w:sz w:val="24"/>
          <w:szCs w:val="24"/>
        </w:rPr>
        <w:t xml:space="preserve">Протокол </w:t>
      </w:r>
      <w:r w:rsidR="00F04DFA" w:rsidRPr="00DC382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339C6" w:rsidRPr="00DC38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13C" w:rsidRPr="00DC3828">
        <w:rPr>
          <w:rFonts w:ascii="Times New Roman" w:hAnsi="Times New Roman" w:cs="Times New Roman"/>
          <w:b/>
          <w:i/>
          <w:sz w:val="24"/>
          <w:szCs w:val="24"/>
        </w:rPr>
        <w:t>работы жюри секции</w:t>
      </w:r>
      <w:r w:rsidR="0035413C" w:rsidRPr="00DC3828">
        <w:rPr>
          <w:rFonts w:ascii="Times New Roman" w:hAnsi="Times New Roman" w:cs="Times New Roman"/>
          <w:b/>
          <w:sz w:val="24"/>
          <w:szCs w:val="24"/>
        </w:rPr>
        <w:t>:</w:t>
      </w:r>
    </w:p>
    <w:p w14:paraId="3C581C7D" w14:textId="7B1BE70D" w:rsidR="0035413C" w:rsidRPr="00DC3828" w:rsidRDefault="0035413C" w:rsidP="0035413C">
      <w:pPr>
        <w:rPr>
          <w:rFonts w:ascii="Times New Roman" w:hAnsi="Times New Roman" w:cs="Times New Roman"/>
          <w:b/>
          <w:sz w:val="24"/>
          <w:szCs w:val="24"/>
        </w:rPr>
      </w:pPr>
      <w:r w:rsidRPr="00DC3828">
        <w:rPr>
          <w:rFonts w:ascii="Times New Roman" w:hAnsi="Times New Roman" w:cs="Times New Roman"/>
          <w:b/>
          <w:sz w:val="24"/>
          <w:szCs w:val="24"/>
        </w:rPr>
        <w:t>г.Минск</w:t>
      </w:r>
      <w:r w:rsidR="0038796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F04DFA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F04DFA" w:rsidRPr="00197366">
        <w:rPr>
          <w:rFonts w:ascii="Times New Roman" w:hAnsi="Times New Roman" w:cs="Times New Roman"/>
          <w:b/>
          <w:sz w:val="24"/>
          <w:szCs w:val="24"/>
        </w:rPr>
        <w:tab/>
      </w:r>
      <w:r w:rsidR="00F04DFA" w:rsidRPr="00DC3828">
        <w:rPr>
          <w:rFonts w:ascii="Times New Roman" w:hAnsi="Times New Roman" w:cs="Times New Roman"/>
          <w:b/>
          <w:i/>
          <w:sz w:val="24"/>
          <w:szCs w:val="24"/>
        </w:rPr>
        <w:t>Техническое конструирование</w:t>
      </w:r>
    </w:p>
    <w:tbl>
      <w:tblPr>
        <w:tblStyle w:val="a3"/>
        <w:tblW w:w="15927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570"/>
        <w:gridCol w:w="983"/>
        <w:gridCol w:w="1983"/>
        <w:gridCol w:w="1803"/>
        <w:gridCol w:w="1891"/>
        <w:gridCol w:w="144"/>
        <w:gridCol w:w="399"/>
        <w:gridCol w:w="51"/>
        <w:gridCol w:w="508"/>
        <w:gridCol w:w="543"/>
        <w:gridCol w:w="544"/>
        <w:gridCol w:w="551"/>
        <w:gridCol w:w="548"/>
        <w:gridCol w:w="548"/>
        <w:gridCol w:w="729"/>
        <w:gridCol w:w="426"/>
        <w:gridCol w:w="474"/>
        <w:gridCol w:w="541"/>
        <w:gridCol w:w="402"/>
        <w:gridCol w:w="992"/>
        <w:gridCol w:w="709"/>
        <w:gridCol w:w="588"/>
      </w:tblGrid>
      <w:tr w:rsidR="009C03DE" w:rsidRPr="008A0DD7" w14:paraId="24D00654" w14:textId="77777777" w:rsidTr="00755E42">
        <w:trPr>
          <w:cantSplit/>
          <w:trHeight w:val="443"/>
        </w:trPr>
        <w:tc>
          <w:tcPr>
            <w:tcW w:w="570" w:type="dxa"/>
            <w:vMerge w:val="restart"/>
          </w:tcPr>
          <w:p w14:paraId="1B49C2C0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C10355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A9CDF0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4E45FC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DF8732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83" w:type="dxa"/>
            <w:vMerge w:val="restart"/>
            <w:textDirection w:val="btLr"/>
          </w:tcPr>
          <w:p w14:paraId="7A528145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3" w:type="dxa"/>
            <w:vMerge w:val="restart"/>
          </w:tcPr>
          <w:p w14:paraId="4A363ACA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7A21A4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694447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6D3E5E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FE8F9C" w14:textId="44980AF9" w:rsidR="00C94A14" w:rsidRPr="008A0DD7" w:rsidRDefault="00755E42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</w:t>
            </w:r>
            <w:r w:rsidR="00C94A14"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 участника</w:t>
            </w:r>
            <w:r w:rsidR="00963C40"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дата рождения </w:t>
            </w:r>
          </w:p>
        </w:tc>
        <w:tc>
          <w:tcPr>
            <w:tcW w:w="1803" w:type="dxa"/>
            <w:vMerge w:val="restart"/>
          </w:tcPr>
          <w:p w14:paraId="13D8506E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925012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16A0A6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1DDF8A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1585CE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891" w:type="dxa"/>
            <w:vMerge w:val="restart"/>
          </w:tcPr>
          <w:p w14:paraId="00BAED0E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24F4ED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D4DC7A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образования, объединение, научный руководитель</w:t>
            </w:r>
          </w:p>
        </w:tc>
        <w:tc>
          <w:tcPr>
            <w:tcW w:w="3836" w:type="dxa"/>
            <w:gridSpan w:val="9"/>
          </w:tcPr>
          <w:p w14:paraId="231AF207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3564" w:type="dxa"/>
            <w:gridSpan w:val="6"/>
          </w:tcPr>
          <w:p w14:paraId="5BC3AD20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vMerge w:val="restart"/>
            <w:textDirection w:val="btLr"/>
          </w:tcPr>
          <w:p w14:paraId="7CD59E1E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балл</w:t>
            </w:r>
          </w:p>
        </w:tc>
        <w:tc>
          <w:tcPr>
            <w:tcW w:w="588" w:type="dxa"/>
            <w:vMerge w:val="restart"/>
            <w:textDirection w:val="btLr"/>
          </w:tcPr>
          <w:p w14:paraId="2A1FE63A" w14:textId="77777777" w:rsidR="00C94A14" w:rsidRPr="008A0DD7" w:rsidRDefault="00C94A14" w:rsidP="009C03DE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Занятое место</w:t>
            </w:r>
          </w:p>
        </w:tc>
      </w:tr>
      <w:tr w:rsidR="009C03DE" w:rsidRPr="008A0DD7" w14:paraId="5471D1B1" w14:textId="77777777" w:rsidTr="006C251F">
        <w:trPr>
          <w:cantSplit/>
          <w:trHeight w:val="3449"/>
        </w:trPr>
        <w:tc>
          <w:tcPr>
            <w:tcW w:w="570" w:type="dxa"/>
            <w:vMerge/>
          </w:tcPr>
          <w:p w14:paraId="5B8F9463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Merge/>
            <w:textDirection w:val="btLr"/>
          </w:tcPr>
          <w:p w14:paraId="2E3C8BEF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63D10DDD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660DC068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14:paraId="389B4FEA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extDirection w:val="btLr"/>
          </w:tcPr>
          <w:p w14:paraId="3955A0B2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Актуальность</w:t>
            </w:r>
          </w:p>
        </w:tc>
        <w:tc>
          <w:tcPr>
            <w:tcW w:w="559" w:type="dxa"/>
            <w:gridSpan w:val="2"/>
            <w:textDirection w:val="btLr"/>
          </w:tcPr>
          <w:p w14:paraId="25029A97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Новизна</w:t>
            </w:r>
          </w:p>
        </w:tc>
        <w:tc>
          <w:tcPr>
            <w:tcW w:w="543" w:type="dxa"/>
            <w:textDirection w:val="btLr"/>
          </w:tcPr>
          <w:p w14:paraId="6FF16918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исследования</w:t>
            </w:r>
          </w:p>
        </w:tc>
        <w:tc>
          <w:tcPr>
            <w:tcW w:w="544" w:type="dxa"/>
            <w:textDirection w:val="btLr"/>
          </w:tcPr>
          <w:p w14:paraId="1B59C08C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автора</w:t>
            </w:r>
          </w:p>
        </w:tc>
        <w:tc>
          <w:tcPr>
            <w:tcW w:w="551" w:type="dxa"/>
            <w:textDirection w:val="btLr"/>
          </w:tcPr>
          <w:p w14:paraId="5D3C7407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Значимость исследования</w:t>
            </w:r>
          </w:p>
        </w:tc>
        <w:tc>
          <w:tcPr>
            <w:tcW w:w="548" w:type="dxa"/>
            <w:textDirection w:val="btLr"/>
          </w:tcPr>
          <w:p w14:paraId="733C2115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работы</w:t>
            </w:r>
          </w:p>
        </w:tc>
        <w:tc>
          <w:tcPr>
            <w:tcW w:w="548" w:type="dxa"/>
            <w:textDirection w:val="btLr"/>
          </w:tcPr>
          <w:p w14:paraId="64CE1C16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729" w:type="dxa"/>
            <w:textDirection w:val="btLr"/>
          </w:tcPr>
          <w:p w14:paraId="521862C4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доклада</w:t>
            </w:r>
          </w:p>
        </w:tc>
        <w:tc>
          <w:tcPr>
            <w:tcW w:w="426" w:type="dxa"/>
            <w:textDirection w:val="btLr"/>
          </w:tcPr>
          <w:p w14:paraId="0C91CCD4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Эрудиция</w:t>
            </w:r>
          </w:p>
        </w:tc>
        <w:tc>
          <w:tcPr>
            <w:tcW w:w="474" w:type="dxa"/>
            <w:textDirection w:val="btLr"/>
          </w:tcPr>
          <w:p w14:paraId="506B8967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</w:t>
            </w:r>
          </w:p>
        </w:tc>
        <w:tc>
          <w:tcPr>
            <w:tcW w:w="541" w:type="dxa"/>
            <w:textDirection w:val="btLr"/>
          </w:tcPr>
          <w:p w14:paraId="48830A96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</w:t>
            </w:r>
          </w:p>
        </w:tc>
        <w:tc>
          <w:tcPr>
            <w:tcW w:w="402" w:type="dxa"/>
            <w:textDirection w:val="btLr"/>
          </w:tcPr>
          <w:p w14:paraId="6639F1FC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Особое мнение эксперта</w:t>
            </w:r>
          </w:p>
        </w:tc>
        <w:tc>
          <w:tcPr>
            <w:tcW w:w="992" w:type="dxa"/>
            <w:textDirection w:val="btLr"/>
          </w:tcPr>
          <w:p w14:paraId="5805340D" w14:textId="77777777" w:rsidR="00C94A14" w:rsidRPr="008A0DD7" w:rsidRDefault="00C94A14" w:rsidP="009C03D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vMerge/>
            <w:textDirection w:val="btLr"/>
          </w:tcPr>
          <w:p w14:paraId="5AAAB8F4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vMerge/>
            <w:textDirection w:val="btLr"/>
          </w:tcPr>
          <w:p w14:paraId="62864780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DF" w:rsidRPr="008A0DD7" w14:paraId="5A406983" w14:textId="77777777" w:rsidTr="006C251F">
        <w:trPr>
          <w:cantSplit/>
          <w:trHeight w:val="268"/>
        </w:trPr>
        <w:tc>
          <w:tcPr>
            <w:tcW w:w="570" w:type="dxa"/>
          </w:tcPr>
          <w:p w14:paraId="56B099D3" w14:textId="77777777" w:rsidR="001155DF" w:rsidRPr="008A0DD7" w:rsidRDefault="001155DF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extDirection w:val="btLr"/>
          </w:tcPr>
          <w:p w14:paraId="500A077F" w14:textId="77777777" w:rsidR="001155DF" w:rsidRPr="008A0DD7" w:rsidRDefault="001155DF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BCE76CB" w14:textId="77777777" w:rsidR="001155DF" w:rsidRPr="008A0DD7" w:rsidRDefault="001155DF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AB0138D" w14:textId="77777777" w:rsidR="001155DF" w:rsidRPr="008A0DD7" w:rsidRDefault="001155DF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14:paraId="3FEADED7" w14:textId="77777777" w:rsidR="001155DF" w:rsidRPr="008A0DD7" w:rsidRDefault="001155DF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14:paraId="3073B70C" w14:textId="1F56D1E3" w:rsidR="001155DF" w:rsidRPr="008A0DD7" w:rsidRDefault="001155DF" w:rsidP="0011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59" w:type="dxa"/>
            <w:gridSpan w:val="2"/>
          </w:tcPr>
          <w:p w14:paraId="62421223" w14:textId="60BEBFFD" w:rsidR="001155DF" w:rsidRPr="008A0DD7" w:rsidRDefault="001155DF" w:rsidP="0011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43" w:type="dxa"/>
          </w:tcPr>
          <w:p w14:paraId="1BBEAD32" w14:textId="10D8348A" w:rsidR="001155DF" w:rsidRPr="008A0DD7" w:rsidRDefault="001155DF" w:rsidP="0011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44" w:type="dxa"/>
          </w:tcPr>
          <w:p w14:paraId="7D0720E4" w14:textId="51644DA0" w:rsidR="001155DF" w:rsidRPr="008A0DD7" w:rsidRDefault="001155DF" w:rsidP="0011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</w:tcPr>
          <w:p w14:paraId="1585C0D8" w14:textId="1002D582" w:rsidR="001155DF" w:rsidRPr="008A0DD7" w:rsidRDefault="001155DF" w:rsidP="0011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48" w:type="dxa"/>
          </w:tcPr>
          <w:p w14:paraId="4743D53E" w14:textId="57C5A2A8" w:rsidR="001155DF" w:rsidRPr="008A0DD7" w:rsidRDefault="001155DF" w:rsidP="0011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48" w:type="dxa"/>
          </w:tcPr>
          <w:p w14:paraId="10587CE6" w14:textId="77777777" w:rsidR="001155DF" w:rsidRPr="008A0DD7" w:rsidRDefault="001155DF" w:rsidP="00115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dxa"/>
          </w:tcPr>
          <w:p w14:paraId="2DBC4112" w14:textId="53FDFD58" w:rsidR="001155DF" w:rsidRPr="008A0DD7" w:rsidRDefault="001155DF" w:rsidP="0011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</w:tcPr>
          <w:p w14:paraId="2A192E40" w14:textId="51ECEB8A" w:rsidR="001155DF" w:rsidRPr="008A0DD7" w:rsidRDefault="001155DF" w:rsidP="0011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23101782" w14:textId="0914ED6B" w:rsidR="001155DF" w:rsidRPr="008A0DD7" w:rsidRDefault="001155DF" w:rsidP="0011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41" w:type="dxa"/>
          </w:tcPr>
          <w:p w14:paraId="3B6289ED" w14:textId="02E4E503" w:rsidR="001155DF" w:rsidRPr="008A0DD7" w:rsidRDefault="001155DF" w:rsidP="0011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02" w:type="dxa"/>
          </w:tcPr>
          <w:p w14:paraId="4E522FAD" w14:textId="22324DFA" w:rsidR="001155DF" w:rsidRPr="008A0DD7" w:rsidRDefault="001155DF" w:rsidP="0011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14:paraId="41FBCCE0" w14:textId="77777777" w:rsidR="001155DF" w:rsidRPr="008A0DD7" w:rsidRDefault="001155DF" w:rsidP="001155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EF7CB9" w14:textId="77777777" w:rsidR="001155DF" w:rsidRPr="008A0DD7" w:rsidRDefault="001155DF" w:rsidP="0011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</w:tcPr>
          <w:p w14:paraId="4590ACC2" w14:textId="77777777" w:rsidR="001155DF" w:rsidRPr="008A0DD7" w:rsidRDefault="001155DF" w:rsidP="0011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DF" w:rsidRPr="008A0DD7" w14:paraId="65A86FD6" w14:textId="77777777" w:rsidTr="009E7CD8">
        <w:trPr>
          <w:trHeight w:val="273"/>
        </w:trPr>
        <w:tc>
          <w:tcPr>
            <w:tcW w:w="15927" w:type="dxa"/>
            <w:gridSpan w:val="22"/>
          </w:tcPr>
          <w:p w14:paraId="13169D97" w14:textId="39540EE4" w:rsidR="001155DF" w:rsidRPr="00DB7C0F" w:rsidRDefault="001155DF" w:rsidP="00DB7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</w:t>
            </w:r>
            <w:r w:rsidRPr="008A0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1155DF" w:rsidRPr="008A0DD7" w14:paraId="5A560693" w14:textId="77777777" w:rsidTr="00755E42">
        <w:trPr>
          <w:trHeight w:val="273"/>
        </w:trPr>
        <w:tc>
          <w:tcPr>
            <w:tcW w:w="570" w:type="dxa"/>
          </w:tcPr>
          <w:p w14:paraId="09D7579C" w14:textId="77777777" w:rsidR="001155DF" w:rsidRPr="008A0DD7" w:rsidRDefault="001155DF" w:rsidP="007546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2548C09C" w14:textId="31A43FAC" w:rsidR="001155DF" w:rsidRPr="000E767F" w:rsidRDefault="001155DF" w:rsidP="000E767F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val="en-US"/>
              </w:rPr>
            </w:pP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 xml:space="preserve">7 «В» </w:t>
            </w:r>
          </w:p>
        </w:tc>
        <w:tc>
          <w:tcPr>
            <w:tcW w:w="1983" w:type="dxa"/>
          </w:tcPr>
          <w:p w14:paraId="0EA5803D" w14:textId="34D93714" w:rsidR="001155DF" w:rsidRPr="000E767F" w:rsidRDefault="001155DF" w:rsidP="0075465B">
            <w:pPr>
              <w:ind w:left="2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proofErr w:type="spellStart"/>
            <w:r w:rsidRPr="000E767F">
              <w:rPr>
                <w:rFonts w:ascii="Times New Roman" w:hAnsi="Times New Roman" w:cs="Times New Roman"/>
                <w:sz w:val="24"/>
                <w:szCs w:val="24"/>
              </w:rPr>
              <w:t>Коносевич</w:t>
            </w:r>
            <w:proofErr w:type="spellEnd"/>
            <w:r w:rsidRPr="000E767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="006C25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>, 04.12.2010</w:t>
            </w:r>
          </w:p>
        </w:tc>
        <w:tc>
          <w:tcPr>
            <w:tcW w:w="1803" w:type="dxa"/>
          </w:tcPr>
          <w:p w14:paraId="7E3556BC" w14:textId="06AABB73" w:rsidR="001155DF" w:rsidRPr="000E767F" w:rsidRDefault="001155DF" w:rsidP="0075465B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>Гоночная автомодель</w:t>
            </w:r>
          </w:p>
        </w:tc>
        <w:tc>
          <w:tcPr>
            <w:tcW w:w="2035" w:type="dxa"/>
            <w:gridSpan w:val="2"/>
          </w:tcPr>
          <w:p w14:paraId="591F64F4" w14:textId="77777777" w:rsidR="006C251F" w:rsidRDefault="001155DF" w:rsidP="0075465B">
            <w:pPr>
              <w:ind w:left="-5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0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205 </w:t>
            </w:r>
          </w:p>
          <w:p w14:paraId="3B062B20" w14:textId="4434F663" w:rsidR="001155DF" w:rsidRPr="000E767F" w:rsidRDefault="001155DF" w:rsidP="0075465B">
            <w:pPr>
              <w:ind w:left="-5" w:right="1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>г. Минска», «Техническое творчество</w:t>
            </w:r>
            <w:r w:rsidR="006C251F">
              <w:rPr>
                <w:rFonts w:ascii="Times New Roman" w:hAnsi="Times New Roman" w:cs="Times New Roman"/>
                <w:sz w:val="24"/>
                <w:szCs w:val="24"/>
              </w:rPr>
              <w:t>», Кожемяко Леонид Михайлович, +37525 92044</w:t>
            </w: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dxa"/>
            <w:gridSpan w:val="2"/>
          </w:tcPr>
          <w:p w14:paraId="76B1486F" w14:textId="4FC629E8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</w:tcPr>
          <w:p w14:paraId="0A34B40D" w14:textId="1CFA7779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22EC1597" w14:textId="638C6B3A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</w:tcPr>
          <w:p w14:paraId="5605048A" w14:textId="391E8977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198C154D" w14:textId="0AB0BBBA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2E19E56B" w14:textId="318D0976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3283076C" w14:textId="538676C3" w:rsidR="001155DF" w:rsidRPr="008A0DD7" w:rsidRDefault="006177E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9" w:type="dxa"/>
          </w:tcPr>
          <w:p w14:paraId="67C093FF" w14:textId="153B32A4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61FA8EB4" w14:textId="45D19B2F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dxa"/>
          </w:tcPr>
          <w:p w14:paraId="64416CE6" w14:textId="62A0971A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</w:tcPr>
          <w:p w14:paraId="3CFBA7C5" w14:textId="3A7CD914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</w:tcPr>
          <w:p w14:paraId="1D5FFFD8" w14:textId="2EB3958C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E6BBB1" w14:textId="2F6C4D21" w:rsidR="001155DF" w:rsidRPr="008A0DD7" w:rsidRDefault="006177E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5CBB2DF2" w14:textId="68D7BC5C" w:rsidR="001155DF" w:rsidRPr="008A0DD7" w:rsidRDefault="006177E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88" w:type="dxa"/>
          </w:tcPr>
          <w:p w14:paraId="13DE830B" w14:textId="3761F94D" w:rsidR="001155DF" w:rsidRPr="008A0DD7" w:rsidRDefault="006177EB" w:rsidP="007546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1155DF" w:rsidRPr="008A0DD7" w14:paraId="0ED759F8" w14:textId="77777777" w:rsidTr="00755E42">
        <w:trPr>
          <w:trHeight w:val="273"/>
        </w:trPr>
        <w:tc>
          <w:tcPr>
            <w:tcW w:w="570" w:type="dxa"/>
          </w:tcPr>
          <w:p w14:paraId="54C94412" w14:textId="77777777" w:rsidR="001155DF" w:rsidRPr="008A0DD7" w:rsidRDefault="001155DF" w:rsidP="007546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2FFA9E0B" w14:textId="052B78FD" w:rsidR="001155DF" w:rsidRPr="000E767F" w:rsidRDefault="001155DF" w:rsidP="00754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«В» </w:t>
            </w:r>
          </w:p>
          <w:p w14:paraId="57A5D5A5" w14:textId="77777777" w:rsidR="001155DF" w:rsidRPr="000E767F" w:rsidRDefault="001155DF" w:rsidP="002D6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63032" w14:textId="77777777" w:rsidR="001155DF" w:rsidRPr="000E767F" w:rsidRDefault="001155DF" w:rsidP="002D6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76B70" w14:textId="517B1B8C" w:rsidR="001155DF" w:rsidRPr="000E767F" w:rsidRDefault="001155DF" w:rsidP="002D6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559EE" w14:textId="1D53B95B" w:rsidR="001155DF" w:rsidRPr="000E767F" w:rsidRDefault="001155DF" w:rsidP="0075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9B5C462" w14:textId="10E09591" w:rsidR="001155DF" w:rsidRPr="000E767F" w:rsidRDefault="001155DF" w:rsidP="0075465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Прищепов Роман</w:t>
            </w:r>
            <w:r w:rsidR="006C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  <w:r w:rsidRPr="000E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21.10.2008</w:t>
            </w:r>
          </w:p>
          <w:p w14:paraId="0B26C40A" w14:textId="77777777" w:rsidR="001155DF" w:rsidRPr="000E767F" w:rsidRDefault="001155DF" w:rsidP="0075465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97CED0" w14:textId="1DDA25E2" w:rsidR="001155DF" w:rsidRPr="000E767F" w:rsidRDefault="001155DF" w:rsidP="007E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>Глушаков Кирилл</w:t>
            </w:r>
            <w:r w:rsidR="006C251F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767F">
              <w:rPr>
                <w:rFonts w:ascii="Times New Roman" w:hAnsi="Times New Roman" w:cs="Times New Roman"/>
                <w:sz w:val="24"/>
                <w:szCs w:val="24"/>
              </w:rPr>
              <w:br/>
              <w:t>28.01.2009</w:t>
            </w:r>
          </w:p>
        </w:tc>
        <w:tc>
          <w:tcPr>
            <w:tcW w:w="1803" w:type="dxa"/>
          </w:tcPr>
          <w:p w14:paraId="05E5C2C1" w14:textId="2ADFFAF9" w:rsidR="001155DF" w:rsidRPr="000E767F" w:rsidRDefault="001155DF" w:rsidP="0075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>Мини-циклон</w:t>
            </w:r>
          </w:p>
        </w:tc>
        <w:tc>
          <w:tcPr>
            <w:tcW w:w="2035" w:type="dxa"/>
            <w:gridSpan w:val="2"/>
          </w:tcPr>
          <w:p w14:paraId="7D6F9C79" w14:textId="77777777" w:rsidR="006C251F" w:rsidRDefault="001155DF" w:rsidP="0066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>«Средняя школа № 25</w:t>
            </w:r>
          </w:p>
          <w:p w14:paraId="05930FD9" w14:textId="7ADCA33F" w:rsidR="001155DF" w:rsidRPr="000E767F" w:rsidRDefault="001155DF" w:rsidP="00666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 xml:space="preserve"> г. Минска», </w:t>
            </w:r>
            <w:r w:rsidRPr="000E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«Домашняя мастерская», </w:t>
            </w:r>
            <w:proofErr w:type="spellStart"/>
            <w:r w:rsidRPr="000E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Бурковский</w:t>
            </w:r>
            <w:proofErr w:type="spellEnd"/>
            <w:r w:rsidRPr="000E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Викторович   </w:t>
            </w:r>
          </w:p>
          <w:p w14:paraId="5A6D1AA3" w14:textId="68CC08D5" w:rsidR="001155DF" w:rsidRPr="00DB7C0F" w:rsidRDefault="001155DF" w:rsidP="00DB7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+375 29 3690887</w:t>
            </w:r>
          </w:p>
        </w:tc>
        <w:tc>
          <w:tcPr>
            <w:tcW w:w="450" w:type="dxa"/>
            <w:gridSpan w:val="2"/>
          </w:tcPr>
          <w:p w14:paraId="26A3C5B8" w14:textId="77777777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</w:tcPr>
          <w:p w14:paraId="73E4E9E6" w14:textId="77777777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2FEE1664" w14:textId="77777777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</w:tcPr>
          <w:p w14:paraId="5BDDBB4A" w14:textId="77777777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14:paraId="6466F23A" w14:textId="77777777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5C678DEF" w14:textId="77777777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</w:tcPr>
          <w:p w14:paraId="0BBCF520" w14:textId="6886F878" w:rsidR="001155DF" w:rsidRPr="008A0DD7" w:rsidRDefault="006177E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9" w:type="dxa"/>
          </w:tcPr>
          <w:p w14:paraId="6B14844B" w14:textId="77777777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0D242FE1" w14:textId="77777777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dxa"/>
          </w:tcPr>
          <w:p w14:paraId="404D7D51" w14:textId="77777777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</w:tcPr>
          <w:p w14:paraId="77CD5733" w14:textId="77777777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</w:tcPr>
          <w:p w14:paraId="1B974A5F" w14:textId="77777777" w:rsidR="001155DF" w:rsidRPr="008A0DD7" w:rsidRDefault="001155DF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0CE852" w14:textId="44A5DDAF" w:rsidR="001155DF" w:rsidRPr="008A0DD7" w:rsidRDefault="006177E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0839420C" w14:textId="2A364CD4" w:rsidR="001155DF" w:rsidRPr="008A0DD7" w:rsidRDefault="006177E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88" w:type="dxa"/>
          </w:tcPr>
          <w:p w14:paraId="17A778F0" w14:textId="002E3B15" w:rsidR="001155DF" w:rsidRPr="008A0DD7" w:rsidRDefault="006177EB" w:rsidP="007546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31471D7B" w14:textId="11F7C809" w:rsidR="002145EE" w:rsidRPr="00DC3828" w:rsidRDefault="002145EE">
      <w:pPr>
        <w:rPr>
          <w:sz w:val="24"/>
          <w:szCs w:val="24"/>
        </w:rPr>
      </w:pPr>
    </w:p>
    <w:tbl>
      <w:tblPr>
        <w:tblStyle w:val="a3"/>
        <w:tblW w:w="15903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570"/>
        <w:gridCol w:w="971"/>
        <w:gridCol w:w="1864"/>
        <w:gridCol w:w="1961"/>
        <w:gridCol w:w="2008"/>
        <w:gridCol w:w="426"/>
        <w:gridCol w:w="426"/>
        <w:gridCol w:w="567"/>
        <w:gridCol w:w="567"/>
        <w:gridCol w:w="567"/>
        <w:gridCol w:w="567"/>
        <w:gridCol w:w="572"/>
        <w:gridCol w:w="708"/>
        <w:gridCol w:w="426"/>
        <w:gridCol w:w="567"/>
        <w:gridCol w:w="419"/>
        <w:gridCol w:w="425"/>
        <w:gridCol w:w="998"/>
        <w:gridCol w:w="709"/>
        <w:gridCol w:w="585"/>
      </w:tblGrid>
      <w:tr w:rsidR="0097403C" w:rsidRPr="00DC3828" w14:paraId="186A2C8E" w14:textId="77777777" w:rsidTr="00B30EBA">
        <w:trPr>
          <w:trHeight w:val="273"/>
        </w:trPr>
        <w:tc>
          <w:tcPr>
            <w:tcW w:w="15903" w:type="dxa"/>
            <w:gridSpan w:val="20"/>
          </w:tcPr>
          <w:p w14:paraId="09D2AEFE" w14:textId="77777777" w:rsidR="0097403C" w:rsidRPr="00DC3828" w:rsidRDefault="0097403C" w:rsidP="00CD4DBB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82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</w:t>
            </w:r>
            <w:r w:rsidRPr="00DC3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айон</w:t>
            </w:r>
          </w:p>
          <w:p w14:paraId="728FF9AC" w14:textId="77777777" w:rsidR="002145EE" w:rsidRPr="00DC3828" w:rsidRDefault="002145EE" w:rsidP="00CD4DBB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403C" w:rsidRPr="00DC3828" w14:paraId="45C84B10" w14:textId="77777777" w:rsidTr="00755E42">
        <w:trPr>
          <w:trHeight w:val="273"/>
        </w:trPr>
        <w:tc>
          <w:tcPr>
            <w:tcW w:w="570" w:type="dxa"/>
          </w:tcPr>
          <w:p w14:paraId="3C3BFACF" w14:textId="77777777" w:rsidR="0097403C" w:rsidRPr="004C071A" w:rsidRDefault="008A0DD7" w:rsidP="00DC3828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4C0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14:paraId="6411AC04" w14:textId="228B534E" w:rsidR="0097403C" w:rsidRPr="00DC3828" w:rsidRDefault="00195B5E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1864" w:type="dxa"/>
          </w:tcPr>
          <w:p w14:paraId="43FFEA1A" w14:textId="467123F9" w:rsidR="006C251F" w:rsidRDefault="00195B5E" w:rsidP="00195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Андарало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  <w:r w:rsidR="006C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7E1AB9D" w14:textId="664EA352" w:rsidR="0097403C" w:rsidRDefault="00195B5E" w:rsidP="00195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09.01.2009</w:t>
            </w:r>
          </w:p>
          <w:p w14:paraId="38200A97" w14:textId="77777777" w:rsidR="00195B5E" w:rsidRDefault="00195B5E" w:rsidP="00195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595BC" w14:textId="70901F33" w:rsidR="006C251F" w:rsidRDefault="00195B5E" w:rsidP="00195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Самсоник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  <w:r w:rsidR="006C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50106F9" w14:textId="565A00C9" w:rsidR="00195B5E" w:rsidRPr="00195B5E" w:rsidRDefault="00195B5E" w:rsidP="00195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23.04.2009</w:t>
            </w:r>
          </w:p>
        </w:tc>
        <w:tc>
          <w:tcPr>
            <w:tcW w:w="1961" w:type="dxa"/>
          </w:tcPr>
          <w:p w14:paraId="5EE20089" w14:textId="77777777" w:rsidR="00195B5E" w:rsidRPr="00CA70EB" w:rsidRDefault="00195B5E" w:rsidP="00195B5E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0EB">
              <w:rPr>
                <w:rFonts w:ascii="Times New Roman" w:eastAsia="Calibri" w:hAnsi="Times New Roman" w:cs="Times New Roman"/>
                <w:sz w:val="24"/>
                <w:szCs w:val="24"/>
              </w:rPr>
              <w:t>Аварийный источник питания механического воздействия: строение и применение</w:t>
            </w:r>
          </w:p>
          <w:p w14:paraId="231A8336" w14:textId="77777777" w:rsidR="0097403C" w:rsidRPr="00DC3828" w:rsidRDefault="0097403C" w:rsidP="00974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7BFC571" w14:textId="77777777" w:rsidR="00195B5E" w:rsidRPr="00CA70EB" w:rsidRDefault="00195B5E" w:rsidP="00195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№56 г. Минска»,</w:t>
            </w:r>
          </w:p>
          <w:p w14:paraId="46C18558" w14:textId="77777777" w:rsidR="00195B5E" w:rsidRPr="00CA70EB" w:rsidRDefault="00195B5E" w:rsidP="00195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Ванда Николаевна, +375447506739</w:t>
            </w:r>
          </w:p>
          <w:p w14:paraId="2CBB2700" w14:textId="77777777" w:rsidR="0097403C" w:rsidRPr="00DC3828" w:rsidRDefault="0097403C" w:rsidP="00974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2D406A4" w14:textId="1D85C178" w:rsidR="0097403C" w:rsidRPr="00DC3828" w:rsidRDefault="0097403C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3B0F7AAD" w14:textId="328E70AF" w:rsidR="0097403C" w:rsidRPr="00DC3828" w:rsidRDefault="0097403C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E2020F" w14:textId="60AEF233" w:rsidR="0097403C" w:rsidRPr="00DC3828" w:rsidRDefault="0097403C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75D0AB" w14:textId="080FC96C" w:rsidR="0097403C" w:rsidRPr="00DC3828" w:rsidRDefault="0097403C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D2F415" w14:textId="1D816516" w:rsidR="0097403C" w:rsidRPr="00DC3828" w:rsidRDefault="0097403C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EA99CD" w14:textId="27A5C4F3" w:rsidR="0097403C" w:rsidRPr="00DC3828" w:rsidRDefault="0097403C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</w:tcPr>
          <w:p w14:paraId="381B34F3" w14:textId="1CF7076F" w:rsidR="0097403C" w:rsidRPr="001B7463" w:rsidRDefault="006177EB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14:paraId="06CB2247" w14:textId="0083C498" w:rsidR="0097403C" w:rsidRPr="00DC3828" w:rsidRDefault="0097403C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39EEA2A9" w14:textId="2790FE98" w:rsidR="0097403C" w:rsidRPr="00DC3828" w:rsidRDefault="0097403C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E2EEF6" w14:textId="71FD902D" w:rsidR="0097403C" w:rsidRPr="00DC3828" w:rsidRDefault="0097403C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</w:tcPr>
          <w:p w14:paraId="26F6045F" w14:textId="3034BB2E" w:rsidR="0097403C" w:rsidRPr="00DC3828" w:rsidRDefault="0097403C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128269" w14:textId="6CA27A24" w:rsidR="0097403C" w:rsidRPr="00DC3828" w:rsidRDefault="0097403C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14:paraId="2C21BE14" w14:textId="457578DD" w:rsidR="0097403C" w:rsidRPr="001B7463" w:rsidRDefault="006177EB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2585C721" w14:textId="16CCAF80" w:rsidR="0097403C" w:rsidRPr="001B7463" w:rsidRDefault="006177EB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85" w:type="dxa"/>
          </w:tcPr>
          <w:p w14:paraId="183509DE" w14:textId="089D54D9" w:rsidR="0097403C" w:rsidRPr="00DC3828" w:rsidRDefault="006177EB" w:rsidP="009740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00373" w:rsidRPr="00DC3828" w14:paraId="4F361AA9" w14:textId="77777777" w:rsidTr="00B30EBA">
        <w:trPr>
          <w:trHeight w:val="273"/>
        </w:trPr>
        <w:tc>
          <w:tcPr>
            <w:tcW w:w="15903" w:type="dxa"/>
            <w:gridSpan w:val="20"/>
          </w:tcPr>
          <w:p w14:paraId="2FF46E3E" w14:textId="77777777" w:rsidR="00700373" w:rsidRPr="00DC3828" w:rsidRDefault="00413059" w:rsidP="00700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Первомайский</w:t>
            </w:r>
            <w:r w:rsidR="000A6700" w:rsidRPr="00DC3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A63A36" w:rsidRPr="00DC3828" w14:paraId="4AB61C36" w14:textId="77777777" w:rsidTr="00755E42">
        <w:trPr>
          <w:trHeight w:val="273"/>
        </w:trPr>
        <w:tc>
          <w:tcPr>
            <w:tcW w:w="570" w:type="dxa"/>
          </w:tcPr>
          <w:p w14:paraId="69A9B2F0" w14:textId="77777777" w:rsidR="00A63A36" w:rsidRPr="004C071A" w:rsidRDefault="008A0DD7" w:rsidP="00DC3828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4C0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14:paraId="4AACA83A" w14:textId="1D5BA285" w:rsidR="00700373" w:rsidRPr="000E767F" w:rsidRDefault="002D62C0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64" w:type="dxa"/>
          </w:tcPr>
          <w:p w14:paraId="1A58B2D6" w14:textId="77777777" w:rsidR="002D62C0" w:rsidRPr="000E767F" w:rsidRDefault="002D62C0" w:rsidP="002D62C0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67F">
              <w:rPr>
                <w:rFonts w:ascii="Times New Roman" w:hAnsi="Times New Roman" w:cs="Times New Roman"/>
                <w:sz w:val="24"/>
                <w:szCs w:val="24"/>
              </w:rPr>
              <w:t>Стрельский</w:t>
            </w:r>
            <w:proofErr w:type="spellEnd"/>
          </w:p>
          <w:p w14:paraId="179DB4BB" w14:textId="59B308E1" w:rsidR="000A6700" w:rsidRPr="000E767F" w:rsidRDefault="002D62C0" w:rsidP="002D62C0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="006C251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>, 25.08.2009</w:t>
            </w:r>
          </w:p>
        </w:tc>
        <w:tc>
          <w:tcPr>
            <w:tcW w:w="1961" w:type="dxa"/>
          </w:tcPr>
          <w:p w14:paraId="182B2BF3" w14:textId="1513178A" w:rsidR="00A63A36" w:rsidRPr="000E767F" w:rsidRDefault="002D62C0" w:rsidP="00FB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  <w:proofErr w:type="spellStart"/>
            <w:r w:rsidRPr="000E767F">
              <w:rPr>
                <w:rFonts w:ascii="Times New Roman" w:hAnsi="Times New Roman" w:cs="Times New Roman"/>
                <w:sz w:val="24"/>
                <w:szCs w:val="24"/>
              </w:rPr>
              <w:t>Рело</w:t>
            </w:r>
            <w:proofErr w:type="spellEnd"/>
            <w:r w:rsidRPr="000E767F">
              <w:rPr>
                <w:rFonts w:ascii="Times New Roman" w:hAnsi="Times New Roman" w:cs="Times New Roman"/>
                <w:sz w:val="24"/>
                <w:szCs w:val="24"/>
              </w:rPr>
              <w:t xml:space="preserve"> и его применение</w:t>
            </w:r>
          </w:p>
        </w:tc>
        <w:tc>
          <w:tcPr>
            <w:tcW w:w="2008" w:type="dxa"/>
          </w:tcPr>
          <w:p w14:paraId="5481B6E0" w14:textId="77777777" w:rsidR="00755E42" w:rsidRDefault="002D62C0" w:rsidP="002D62C0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45 </w:t>
            </w:r>
          </w:p>
          <w:p w14:paraId="4385D9F4" w14:textId="4EC0C63B" w:rsidR="002D62C0" w:rsidRPr="000E767F" w:rsidRDefault="002D62C0" w:rsidP="002D62C0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 xml:space="preserve">г. Минска», Евланов </w:t>
            </w:r>
          </w:p>
          <w:p w14:paraId="01073837" w14:textId="7F2F810D" w:rsidR="002D62C0" w:rsidRPr="000E767F" w:rsidRDefault="002D62C0" w:rsidP="002D62C0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>Максим Витальевич</w:t>
            </w:r>
            <w:r w:rsidR="00755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EE091B" w14:textId="0D044FE7" w:rsidR="00413059" w:rsidRPr="000E767F" w:rsidRDefault="002D62C0" w:rsidP="002D6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7F">
              <w:rPr>
                <w:rFonts w:ascii="Times New Roman" w:hAnsi="Times New Roman" w:cs="Times New Roman"/>
                <w:sz w:val="24"/>
                <w:szCs w:val="24"/>
              </w:rPr>
              <w:t>+37544 735 18 61</w:t>
            </w:r>
          </w:p>
        </w:tc>
        <w:tc>
          <w:tcPr>
            <w:tcW w:w="426" w:type="dxa"/>
          </w:tcPr>
          <w:p w14:paraId="68E0003C" w14:textId="15C75984" w:rsidR="00A63A36" w:rsidRPr="000E767F" w:rsidRDefault="00A63A36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475FD2C" w14:textId="56BC6DA6" w:rsidR="00A63A36" w:rsidRPr="00DC3828" w:rsidRDefault="00A63A36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7E7918" w14:textId="5D59BD34" w:rsidR="00A63A36" w:rsidRPr="00DC3828" w:rsidRDefault="00A63A36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F86E27" w14:textId="4C40646E" w:rsidR="00A63A36" w:rsidRPr="00DC3828" w:rsidRDefault="00A63A36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A69F52" w14:textId="64F9550B" w:rsidR="00A63A36" w:rsidRPr="00DC3828" w:rsidRDefault="00A63A36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3AB567" w14:textId="1B1A8F54" w:rsidR="00A63A36" w:rsidRPr="00DC3828" w:rsidRDefault="00A63A36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</w:tcPr>
          <w:p w14:paraId="4E4DF521" w14:textId="4BE5001F" w:rsidR="00A63A36" w:rsidRPr="00C76B49" w:rsidRDefault="006177EB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1FC1C79F" w14:textId="46223433" w:rsidR="00A63A36" w:rsidRPr="00DC3828" w:rsidRDefault="00A63A36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6813EBA3" w14:textId="0696114C" w:rsidR="00A63A36" w:rsidRPr="00DC3828" w:rsidRDefault="00A63A36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43B3FD" w14:textId="124545DE" w:rsidR="00A63A36" w:rsidRPr="00DC3828" w:rsidRDefault="00A63A36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</w:tcPr>
          <w:p w14:paraId="435CE0B4" w14:textId="233DBB40" w:rsidR="00A63A36" w:rsidRPr="00DC3828" w:rsidRDefault="00A63A36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253387" w14:textId="172C8D84" w:rsidR="00A63A36" w:rsidRPr="00DC3828" w:rsidRDefault="00A63A36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14:paraId="7736AF96" w14:textId="46AA89CB" w:rsidR="00A63A36" w:rsidRPr="00C76B49" w:rsidRDefault="006177EB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07FAFCC4" w14:textId="17750844" w:rsidR="00A63A36" w:rsidRPr="00C76B49" w:rsidRDefault="006177EB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85" w:type="dxa"/>
          </w:tcPr>
          <w:p w14:paraId="42BF94A3" w14:textId="7FCAD22B" w:rsidR="00A63A36" w:rsidRPr="00DC3828" w:rsidRDefault="006177EB" w:rsidP="009740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75465B" w:rsidRPr="00DC3828" w14:paraId="27E5AE4F" w14:textId="77777777" w:rsidTr="007150A1">
        <w:trPr>
          <w:trHeight w:val="273"/>
        </w:trPr>
        <w:tc>
          <w:tcPr>
            <w:tcW w:w="15903" w:type="dxa"/>
            <w:gridSpan w:val="20"/>
          </w:tcPr>
          <w:p w14:paraId="1C84A61F" w14:textId="391D5FED" w:rsidR="0075465B" w:rsidRDefault="0075465B" w:rsidP="007546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МГДДиМ</w:t>
            </w:r>
          </w:p>
        </w:tc>
      </w:tr>
      <w:tr w:rsidR="0075465B" w:rsidRPr="00DC3828" w14:paraId="258D4E9D" w14:textId="77777777" w:rsidTr="00755E42">
        <w:trPr>
          <w:trHeight w:val="273"/>
        </w:trPr>
        <w:tc>
          <w:tcPr>
            <w:tcW w:w="570" w:type="dxa"/>
          </w:tcPr>
          <w:p w14:paraId="142FB7E9" w14:textId="6C72B359" w:rsidR="0075465B" w:rsidRPr="00D76822" w:rsidRDefault="000E767F" w:rsidP="00DC3828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71" w:type="dxa"/>
          </w:tcPr>
          <w:p w14:paraId="05AF19E0" w14:textId="23E39D1A" w:rsidR="0075465B" w:rsidRDefault="000E767F" w:rsidP="0097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1864" w:type="dxa"/>
          </w:tcPr>
          <w:p w14:paraId="29804AA4" w14:textId="69F143C2" w:rsidR="0075465B" w:rsidRPr="004153F6" w:rsidRDefault="004153F6" w:rsidP="000A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Янукович Павел</w:t>
            </w:r>
            <w:r w:rsidR="0075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75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09.04.2008</w:t>
            </w:r>
          </w:p>
        </w:tc>
        <w:tc>
          <w:tcPr>
            <w:tcW w:w="1961" w:type="dxa"/>
          </w:tcPr>
          <w:p w14:paraId="39BC4C1F" w14:textId="4158F7C2" w:rsidR="0075465B" w:rsidRPr="00D76822" w:rsidRDefault="004153F6" w:rsidP="000A5562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по переработке пластика</w:t>
            </w:r>
          </w:p>
        </w:tc>
        <w:tc>
          <w:tcPr>
            <w:tcW w:w="2008" w:type="dxa"/>
          </w:tcPr>
          <w:p w14:paraId="7B977744" w14:textId="77777777" w:rsidR="00755E42" w:rsidRDefault="00755E42" w:rsidP="007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МГДДиМ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C1133D" w14:textId="228C65F1" w:rsidR="00D76822" w:rsidRPr="00252653" w:rsidRDefault="00755E42" w:rsidP="007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42">
              <w:rPr>
                <w:rFonts w:ascii="Times New Roman" w:hAnsi="Times New Roman" w:cs="Times New Roman"/>
              </w:rPr>
              <w:t>«</w:t>
            </w:r>
            <w:proofErr w:type="spellStart"/>
            <w:r w:rsidRPr="00755E42">
              <w:rPr>
                <w:rFonts w:ascii="Times New Roman" w:hAnsi="Times New Roman" w:cs="Times New Roman"/>
              </w:rPr>
              <w:t>Техногоризонт</w:t>
            </w:r>
            <w:proofErr w:type="spellEnd"/>
            <w:r w:rsidRPr="00755E4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3F6">
              <w:rPr>
                <w:rFonts w:ascii="Times New Roman" w:hAnsi="Times New Roman" w:cs="Times New Roman"/>
                <w:sz w:val="24"/>
                <w:szCs w:val="24"/>
              </w:rPr>
              <w:t>Ржеутский</w:t>
            </w:r>
            <w:proofErr w:type="spellEnd"/>
            <w:r w:rsidR="004153F6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Анатольевич, +375292717504</w:t>
            </w:r>
          </w:p>
        </w:tc>
        <w:tc>
          <w:tcPr>
            <w:tcW w:w="426" w:type="dxa"/>
          </w:tcPr>
          <w:p w14:paraId="150BB3B3" w14:textId="62B68E6D" w:rsidR="0075465B" w:rsidRPr="00DC3828" w:rsidRDefault="0075465B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CF997C4" w14:textId="7B2C0486" w:rsidR="0075465B" w:rsidRPr="00DC3828" w:rsidRDefault="0075465B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402DD2" w14:textId="1D590546" w:rsidR="0075465B" w:rsidRPr="00DC3828" w:rsidRDefault="0075465B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2A8F41" w14:textId="11A90CB4" w:rsidR="0075465B" w:rsidRPr="00DC3828" w:rsidRDefault="0075465B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C692C5" w14:textId="7D6B1F9F" w:rsidR="0075465B" w:rsidRPr="00DC3828" w:rsidRDefault="0075465B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F96776" w14:textId="2E89F43A" w:rsidR="0075465B" w:rsidRPr="00DC3828" w:rsidRDefault="0075465B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</w:tcPr>
          <w:p w14:paraId="0502CFD2" w14:textId="2B427416" w:rsidR="0075465B" w:rsidRPr="008675D2" w:rsidRDefault="006177EB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14:paraId="57EB565F" w14:textId="47CECF52" w:rsidR="0075465B" w:rsidRPr="00DC3828" w:rsidRDefault="0075465B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A5D655B" w14:textId="01F5A530" w:rsidR="0075465B" w:rsidRPr="00DC3828" w:rsidRDefault="0075465B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065502" w14:textId="171E56D3" w:rsidR="0075465B" w:rsidRPr="00DC3828" w:rsidRDefault="0075465B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</w:tcPr>
          <w:p w14:paraId="49F81ECB" w14:textId="21215749" w:rsidR="0075465B" w:rsidRPr="00DC3828" w:rsidRDefault="0075465B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C22F55" w14:textId="0C2C78C2" w:rsidR="0075465B" w:rsidRPr="00DC3828" w:rsidRDefault="0075465B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14:paraId="0A9EA4B4" w14:textId="22EDC80A" w:rsidR="0075465B" w:rsidRPr="008675D2" w:rsidRDefault="006177EB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14:paraId="0321322F" w14:textId="171FEA66" w:rsidR="0075465B" w:rsidRPr="001B7463" w:rsidRDefault="006177EB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585" w:type="dxa"/>
          </w:tcPr>
          <w:p w14:paraId="2B8EEFAB" w14:textId="3E6FF876" w:rsidR="0075465B" w:rsidRDefault="006177EB" w:rsidP="009740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14:paraId="70652441" w14:textId="423E7EB1" w:rsidR="00E4495E" w:rsidRPr="00721E9C" w:rsidRDefault="00EB4E31" w:rsidP="001973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1E9C">
        <w:rPr>
          <w:rFonts w:ascii="Times New Roman" w:hAnsi="Times New Roman" w:cs="Times New Roman"/>
          <w:sz w:val="24"/>
          <w:szCs w:val="24"/>
        </w:rPr>
        <w:t>Председатель жюри секции</w:t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E4495E" w:rsidRPr="00721E9C">
        <w:rPr>
          <w:rFonts w:ascii="Times New Roman" w:hAnsi="Times New Roman" w:cs="Times New Roman"/>
          <w:sz w:val="24"/>
          <w:szCs w:val="24"/>
        </w:rPr>
        <w:tab/>
      </w:r>
      <w:r w:rsidR="00E4495E" w:rsidRPr="00721E9C">
        <w:rPr>
          <w:rFonts w:ascii="Times New Roman" w:hAnsi="Times New Roman" w:cs="Times New Roman"/>
          <w:sz w:val="24"/>
          <w:szCs w:val="24"/>
        </w:rPr>
        <w:tab/>
      </w:r>
      <w:r w:rsidR="00E4495E" w:rsidRPr="00721E9C">
        <w:rPr>
          <w:rFonts w:ascii="Times New Roman" w:hAnsi="Times New Roman" w:cs="Times New Roman"/>
          <w:sz w:val="24"/>
          <w:szCs w:val="24"/>
        </w:rPr>
        <w:tab/>
      </w:r>
      <w:r w:rsidR="00E4495E" w:rsidRPr="00721E9C">
        <w:rPr>
          <w:rFonts w:ascii="Times New Roman" w:hAnsi="Times New Roman" w:cs="Times New Roman"/>
          <w:sz w:val="24"/>
          <w:szCs w:val="24"/>
        </w:rPr>
        <w:tab/>
      </w:r>
      <w:r w:rsidR="00E4495E" w:rsidRPr="00721E9C">
        <w:rPr>
          <w:rFonts w:ascii="Times New Roman" w:hAnsi="Times New Roman" w:cs="Times New Roman"/>
          <w:sz w:val="24"/>
          <w:szCs w:val="24"/>
        </w:rPr>
        <w:tab/>
      </w:r>
      <w:r w:rsidR="00E4495E" w:rsidRPr="00721E9C">
        <w:rPr>
          <w:rFonts w:ascii="Times New Roman" w:hAnsi="Times New Roman" w:cs="Times New Roman"/>
          <w:sz w:val="24"/>
          <w:szCs w:val="24"/>
        </w:rPr>
        <w:tab/>
      </w:r>
      <w:r w:rsidR="00E4495E" w:rsidRPr="00721E9C">
        <w:rPr>
          <w:rFonts w:ascii="Times New Roman" w:hAnsi="Times New Roman" w:cs="Times New Roman"/>
          <w:sz w:val="24"/>
          <w:szCs w:val="24"/>
        </w:rPr>
        <w:tab/>
      </w:r>
      <w:r w:rsidR="00E4495E" w:rsidRPr="00721E9C">
        <w:rPr>
          <w:rFonts w:ascii="Times New Roman" w:hAnsi="Times New Roman" w:cs="Times New Roman"/>
          <w:sz w:val="24"/>
          <w:szCs w:val="24"/>
        </w:rPr>
        <w:tab/>
      </w:r>
      <w:r w:rsidR="00E4495E" w:rsidRPr="00721E9C">
        <w:rPr>
          <w:rFonts w:ascii="Times New Roman" w:hAnsi="Times New Roman" w:cs="Times New Roman"/>
          <w:sz w:val="24"/>
          <w:szCs w:val="24"/>
        </w:rPr>
        <w:tab/>
      </w:r>
      <w:r w:rsidR="00E4495E" w:rsidRPr="00721E9C">
        <w:rPr>
          <w:rFonts w:ascii="Times New Roman" w:hAnsi="Times New Roman" w:cs="Times New Roman"/>
          <w:sz w:val="24"/>
          <w:szCs w:val="24"/>
        </w:rPr>
        <w:tab/>
      </w:r>
      <w:r w:rsidR="00E4495E" w:rsidRPr="00721E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2D2F" w:rsidRPr="00721E9C">
        <w:rPr>
          <w:rFonts w:ascii="Times New Roman" w:hAnsi="Times New Roman" w:cs="Times New Roman"/>
          <w:sz w:val="24"/>
          <w:szCs w:val="24"/>
        </w:rPr>
        <w:t>А.А.Ржеутский</w:t>
      </w:r>
      <w:proofErr w:type="spellEnd"/>
    </w:p>
    <w:p w14:paraId="5FD78E39" w14:textId="0C3D5F75" w:rsidR="007A4CD4" w:rsidRPr="00721E9C" w:rsidRDefault="00E4495E" w:rsidP="007A4C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1E9C">
        <w:rPr>
          <w:rFonts w:ascii="Times New Roman" w:hAnsi="Times New Roman" w:cs="Times New Roman"/>
          <w:sz w:val="24"/>
          <w:szCs w:val="24"/>
        </w:rPr>
        <w:tab/>
      </w:r>
      <w:r w:rsidRPr="00721E9C">
        <w:rPr>
          <w:rFonts w:ascii="Times New Roman" w:hAnsi="Times New Roman" w:cs="Times New Roman"/>
          <w:sz w:val="24"/>
          <w:szCs w:val="24"/>
        </w:rPr>
        <w:tab/>
      </w:r>
      <w:r w:rsidRPr="00721E9C">
        <w:rPr>
          <w:rFonts w:ascii="Times New Roman" w:hAnsi="Times New Roman" w:cs="Times New Roman"/>
          <w:sz w:val="24"/>
          <w:szCs w:val="24"/>
        </w:rPr>
        <w:tab/>
      </w:r>
      <w:r w:rsidRPr="00721E9C">
        <w:rPr>
          <w:rFonts w:ascii="Times New Roman" w:hAnsi="Times New Roman" w:cs="Times New Roman"/>
          <w:sz w:val="24"/>
          <w:szCs w:val="24"/>
        </w:rPr>
        <w:tab/>
      </w:r>
      <w:r w:rsidRPr="00721E9C">
        <w:rPr>
          <w:rFonts w:ascii="Times New Roman" w:hAnsi="Times New Roman" w:cs="Times New Roman"/>
          <w:sz w:val="24"/>
          <w:szCs w:val="24"/>
        </w:rPr>
        <w:tab/>
      </w:r>
      <w:r w:rsidRPr="00721E9C">
        <w:rPr>
          <w:rFonts w:ascii="Times New Roman" w:hAnsi="Times New Roman" w:cs="Times New Roman"/>
          <w:sz w:val="24"/>
          <w:szCs w:val="24"/>
        </w:rPr>
        <w:tab/>
      </w:r>
      <w:r w:rsidRPr="00721E9C">
        <w:rPr>
          <w:rFonts w:ascii="Times New Roman" w:hAnsi="Times New Roman" w:cs="Times New Roman"/>
          <w:sz w:val="24"/>
          <w:szCs w:val="24"/>
        </w:rPr>
        <w:tab/>
      </w:r>
      <w:r w:rsidRPr="00721E9C">
        <w:rPr>
          <w:rFonts w:ascii="Times New Roman" w:hAnsi="Times New Roman" w:cs="Times New Roman"/>
          <w:sz w:val="24"/>
          <w:szCs w:val="24"/>
        </w:rPr>
        <w:tab/>
      </w:r>
      <w:r w:rsidRPr="00721E9C">
        <w:rPr>
          <w:rFonts w:ascii="Times New Roman" w:hAnsi="Times New Roman" w:cs="Times New Roman"/>
          <w:sz w:val="24"/>
          <w:szCs w:val="24"/>
        </w:rPr>
        <w:tab/>
      </w:r>
      <w:r w:rsidRPr="00721E9C">
        <w:rPr>
          <w:rFonts w:ascii="Times New Roman" w:hAnsi="Times New Roman" w:cs="Times New Roman"/>
          <w:sz w:val="24"/>
          <w:szCs w:val="24"/>
        </w:rPr>
        <w:tab/>
      </w:r>
      <w:r w:rsidRPr="00721E9C">
        <w:rPr>
          <w:rFonts w:ascii="Times New Roman" w:hAnsi="Times New Roman" w:cs="Times New Roman"/>
          <w:sz w:val="24"/>
          <w:szCs w:val="24"/>
        </w:rPr>
        <w:tab/>
      </w:r>
      <w:r w:rsidRPr="00721E9C">
        <w:rPr>
          <w:rFonts w:ascii="Times New Roman" w:hAnsi="Times New Roman" w:cs="Times New Roman"/>
          <w:sz w:val="24"/>
          <w:szCs w:val="24"/>
        </w:rPr>
        <w:tab/>
      </w:r>
      <w:r w:rsidRPr="00721E9C">
        <w:rPr>
          <w:rFonts w:ascii="Times New Roman" w:hAnsi="Times New Roman" w:cs="Times New Roman"/>
          <w:sz w:val="24"/>
          <w:szCs w:val="24"/>
        </w:rPr>
        <w:tab/>
      </w:r>
      <w:r w:rsidRPr="00721E9C">
        <w:rPr>
          <w:rFonts w:ascii="Times New Roman" w:hAnsi="Times New Roman" w:cs="Times New Roman"/>
          <w:sz w:val="24"/>
          <w:szCs w:val="24"/>
        </w:rPr>
        <w:tab/>
      </w:r>
      <w:r w:rsidRPr="00721E9C">
        <w:rPr>
          <w:rFonts w:ascii="Times New Roman" w:hAnsi="Times New Roman" w:cs="Times New Roman"/>
          <w:sz w:val="24"/>
          <w:szCs w:val="24"/>
        </w:rPr>
        <w:tab/>
      </w:r>
      <w:r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</w:p>
    <w:p w14:paraId="7F3FDC3D" w14:textId="55F1C40F" w:rsidR="00AF6991" w:rsidRPr="00721E9C" w:rsidRDefault="00EB4E31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1E9C">
        <w:rPr>
          <w:rFonts w:ascii="Times New Roman" w:hAnsi="Times New Roman" w:cs="Times New Roman"/>
          <w:sz w:val="24"/>
          <w:szCs w:val="24"/>
        </w:rPr>
        <w:t>Член жюри</w:t>
      </w:r>
      <w:r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B77F1D" w:rsidRPr="00721E9C">
        <w:rPr>
          <w:rFonts w:ascii="Times New Roman" w:hAnsi="Times New Roman" w:cs="Times New Roman"/>
          <w:sz w:val="24"/>
          <w:szCs w:val="24"/>
        </w:rPr>
        <w:tab/>
      </w:r>
      <w:r w:rsidR="00B77F1D" w:rsidRPr="00721E9C">
        <w:rPr>
          <w:rFonts w:ascii="Times New Roman" w:hAnsi="Times New Roman" w:cs="Times New Roman"/>
          <w:sz w:val="24"/>
          <w:szCs w:val="24"/>
        </w:rPr>
        <w:tab/>
      </w:r>
      <w:r w:rsidR="00B77F1D" w:rsidRPr="00721E9C">
        <w:rPr>
          <w:rFonts w:ascii="Times New Roman" w:hAnsi="Times New Roman" w:cs="Times New Roman"/>
          <w:sz w:val="24"/>
          <w:szCs w:val="24"/>
        </w:rPr>
        <w:tab/>
      </w:r>
      <w:r w:rsidR="00B77F1D" w:rsidRPr="00721E9C">
        <w:rPr>
          <w:rFonts w:ascii="Times New Roman" w:hAnsi="Times New Roman" w:cs="Times New Roman"/>
          <w:sz w:val="24"/>
          <w:szCs w:val="24"/>
        </w:rPr>
        <w:tab/>
      </w:r>
      <w:r w:rsidR="00B77F1D" w:rsidRPr="00721E9C">
        <w:rPr>
          <w:rFonts w:ascii="Times New Roman" w:hAnsi="Times New Roman" w:cs="Times New Roman"/>
          <w:sz w:val="24"/>
          <w:szCs w:val="24"/>
        </w:rPr>
        <w:tab/>
      </w:r>
      <w:r w:rsidR="00B77F1D" w:rsidRPr="00721E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495E" w:rsidRPr="00721E9C">
        <w:rPr>
          <w:rFonts w:ascii="Times New Roman" w:hAnsi="Times New Roman" w:cs="Times New Roman"/>
          <w:sz w:val="24"/>
          <w:szCs w:val="24"/>
        </w:rPr>
        <w:t>Н.А.Штылёв</w:t>
      </w:r>
      <w:proofErr w:type="spellEnd"/>
      <w:r w:rsidR="00F41AD3" w:rsidRPr="00721E9C">
        <w:rPr>
          <w:rFonts w:ascii="Times New Roman" w:hAnsi="Times New Roman" w:cs="Times New Roman"/>
          <w:sz w:val="24"/>
          <w:szCs w:val="24"/>
        </w:rPr>
        <w:t xml:space="preserve">    </w:t>
      </w:r>
      <w:r w:rsidR="000E1557" w:rsidRPr="00721E9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FF11B87" w14:textId="77777777" w:rsidR="00EB4E31" w:rsidRPr="00721E9C" w:rsidRDefault="00EB4E31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1E9C">
        <w:rPr>
          <w:rFonts w:ascii="Times New Roman" w:hAnsi="Times New Roman" w:cs="Times New Roman"/>
          <w:sz w:val="24"/>
          <w:szCs w:val="24"/>
        </w:rPr>
        <w:t>Председатель жюри конкурса</w:t>
      </w:r>
    </w:p>
    <w:p w14:paraId="6FB9DE2F" w14:textId="616D972A" w:rsidR="0035413C" w:rsidRPr="00721E9C" w:rsidRDefault="00EB4E31" w:rsidP="009149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1E9C">
        <w:rPr>
          <w:rFonts w:ascii="Times New Roman" w:hAnsi="Times New Roman" w:cs="Times New Roman"/>
          <w:sz w:val="24"/>
          <w:szCs w:val="24"/>
        </w:rPr>
        <w:t xml:space="preserve">Заведующий отделом технического творчества и спорта   </w:t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705969" w:rsidRPr="00721E9C">
        <w:rPr>
          <w:rFonts w:ascii="Times New Roman" w:hAnsi="Times New Roman" w:cs="Times New Roman"/>
          <w:sz w:val="24"/>
          <w:szCs w:val="24"/>
        </w:rPr>
        <w:tab/>
      </w:r>
      <w:r w:rsidR="00B77F1D" w:rsidRPr="0072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969" w:rsidRPr="00721E9C">
        <w:rPr>
          <w:rFonts w:ascii="Times New Roman" w:hAnsi="Times New Roman" w:cs="Times New Roman"/>
          <w:sz w:val="24"/>
          <w:szCs w:val="24"/>
        </w:rPr>
        <w:t>А.П.Урбан</w:t>
      </w:r>
      <w:proofErr w:type="spellEnd"/>
    </w:p>
    <w:sectPr w:rsidR="0035413C" w:rsidRPr="00721E9C" w:rsidSect="00DB7C0F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3053"/>
    <w:multiLevelType w:val="hybridMultilevel"/>
    <w:tmpl w:val="559E0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C"/>
    <w:rsid w:val="000020DC"/>
    <w:rsid w:val="00026410"/>
    <w:rsid w:val="000277DB"/>
    <w:rsid w:val="00086086"/>
    <w:rsid w:val="00093068"/>
    <w:rsid w:val="0009701B"/>
    <w:rsid w:val="000A5562"/>
    <w:rsid w:val="000A6700"/>
    <w:rsid w:val="000E1557"/>
    <w:rsid w:val="000E767F"/>
    <w:rsid w:val="0010240B"/>
    <w:rsid w:val="001155DF"/>
    <w:rsid w:val="00132D2F"/>
    <w:rsid w:val="00136290"/>
    <w:rsid w:val="0014794D"/>
    <w:rsid w:val="00195B5E"/>
    <w:rsid w:val="00197366"/>
    <w:rsid w:val="001B7463"/>
    <w:rsid w:val="001C1FFB"/>
    <w:rsid w:val="001F6381"/>
    <w:rsid w:val="002025E5"/>
    <w:rsid w:val="002145EE"/>
    <w:rsid w:val="00226060"/>
    <w:rsid w:val="00230E3D"/>
    <w:rsid w:val="002319DA"/>
    <w:rsid w:val="002579EF"/>
    <w:rsid w:val="002763B4"/>
    <w:rsid w:val="00277069"/>
    <w:rsid w:val="002B1F36"/>
    <w:rsid w:val="002C18AA"/>
    <w:rsid w:val="002D1FAD"/>
    <w:rsid w:val="002D62C0"/>
    <w:rsid w:val="002E6F47"/>
    <w:rsid w:val="00351D35"/>
    <w:rsid w:val="0035413C"/>
    <w:rsid w:val="0038796D"/>
    <w:rsid w:val="003C4049"/>
    <w:rsid w:val="003C586F"/>
    <w:rsid w:val="003D098A"/>
    <w:rsid w:val="003D6DD5"/>
    <w:rsid w:val="00413059"/>
    <w:rsid w:val="004153F6"/>
    <w:rsid w:val="0041669C"/>
    <w:rsid w:val="0042386B"/>
    <w:rsid w:val="00437E33"/>
    <w:rsid w:val="00464990"/>
    <w:rsid w:val="00471B4A"/>
    <w:rsid w:val="0047323D"/>
    <w:rsid w:val="00494174"/>
    <w:rsid w:val="004A3508"/>
    <w:rsid w:val="004C071A"/>
    <w:rsid w:val="004C14D4"/>
    <w:rsid w:val="00510700"/>
    <w:rsid w:val="0054146B"/>
    <w:rsid w:val="00596EA4"/>
    <w:rsid w:val="005A350B"/>
    <w:rsid w:val="005B0131"/>
    <w:rsid w:val="005F3FD0"/>
    <w:rsid w:val="006177EB"/>
    <w:rsid w:val="006378F2"/>
    <w:rsid w:val="00664DC2"/>
    <w:rsid w:val="00666D1F"/>
    <w:rsid w:val="006857CE"/>
    <w:rsid w:val="006C251F"/>
    <w:rsid w:val="006E2CEA"/>
    <w:rsid w:val="00700373"/>
    <w:rsid w:val="00705969"/>
    <w:rsid w:val="00721421"/>
    <w:rsid w:val="00721E9C"/>
    <w:rsid w:val="00742DB4"/>
    <w:rsid w:val="0075465B"/>
    <w:rsid w:val="00755E42"/>
    <w:rsid w:val="00760993"/>
    <w:rsid w:val="007A4CD4"/>
    <w:rsid w:val="007C1550"/>
    <w:rsid w:val="007E1AA2"/>
    <w:rsid w:val="008215B1"/>
    <w:rsid w:val="008675D2"/>
    <w:rsid w:val="00872201"/>
    <w:rsid w:val="00875B91"/>
    <w:rsid w:val="008911A2"/>
    <w:rsid w:val="008A0DD7"/>
    <w:rsid w:val="008C26F2"/>
    <w:rsid w:val="008C5876"/>
    <w:rsid w:val="008C7F99"/>
    <w:rsid w:val="008D58E7"/>
    <w:rsid w:val="008F6040"/>
    <w:rsid w:val="00905189"/>
    <w:rsid w:val="00914906"/>
    <w:rsid w:val="00925B1B"/>
    <w:rsid w:val="00925CFF"/>
    <w:rsid w:val="00926A73"/>
    <w:rsid w:val="00933DC5"/>
    <w:rsid w:val="009419F9"/>
    <w:rsid w:val="009464BC"/>
    <w:rsid w:val="00963C40"/>
    <w:rsid w:val="0097403C"/>
    <w:rsid w:val="00986D05"/>
    <w:rsid w:val="009B69AE"/>
    <w:rsid w:val="009C03DE"/>
    <w:rsid w:val="009D26A4"/>
    <w:rsid w:val="009E69BA"/>
    <w:rsid w:val="009E7CD8"/>
    <w:rsid w:val="009F3984"/>
    <w:rsid w:val="00A253E8"/>
    <w:rsid w:val="00A37032"/>
    <w:rsid w:val="00A63A36"/>
    <w:rsid w:val="00A93F26"/>
    <w:rsid w:val="00AE724B"/>
    <w:rsid w:val="00AF6991"/>
    <w:rsid w:val="00B26C99"/>
    <w:rsid w:val="00B30EBA"/>
    <w:rsid w:val="00B35652"/>
    <w:rsid w:val="00B36DC7"/>
    <w:rsid w:val="00B54CC1"/>
    <w:rsid w:val="00B6731E"/>
    <w:rsid w:val="00B77F1D"/>
    <w:rsid w:val="00B80A0A"/>
    <w:rsid w:val="00B85B1C"/>
    <w:rsid w:val="00BC0BA4"/>
    <w:rsid w:val="00BC1878"/>
    <w:rsid w:val="00C07EDB"/>
    <w:rsid w:val="00C67AE2"/>
    <w:rsid w:val="00C76B49"/>
    <w:rsid w:val="00C87F17"/>
    <w:rsid w:val="00C94A14"/>
    <w:rsid w:val="00CA16D4"/>
    <w:rsid w:val="00CD4DBB"/>
    <w:rsid w:val="00CE5F06"/>
    <w:rsid w:val="00CF52B2"/>
    <w:rsid w:val="00D20B6E"/>
    <w:rsid w:val="00D3205A"/>
    <w:rsid w:val="00D51297"/>
    <w:rsid w:val="00D76822"/>
    <w:rsid w:val="00D851CC"/>
    <w:rsid w:val="00D965F6"/>
    <w:rsid w:val="00D97FEC"/>
    <w:rsid w:val="00DB7C0F"/>
    <w:rsid w:val="00DC3828"/>
    <w:rsid w:val="00DF09EB"/>
    <w:rsid w:val="00DF0DF2"/>
    <w:rsid w:val="00E048AF"/>
    <w:rsid w:val="00E27D08"/>
    <w:rsid w:val="00E4495E"/>
    <w:rsid w:val="00E46CD0"/>
    <w:rsid w:val="00E52162"/>
    <w:rsid w:val="00E717C4"/>
    <w:rsid w:val="00E73419"/>
    <w:rsid w:val="00E74ED9"/>
    <w:rsid w:val="00E76E40"/>
    <w:rsid w:val="00E953D0"/>
    <w:rsid w:val="00EB4E31"/>
    <w:rsid w:val="00EE6E70"/>
    <w:rsid w:val="00F04DFA"/>
    <w:rsid w:val="00F11427"/>
    <w:rsid w:val="00F16209"/>
    <w:rsid w:val="00F339C6"/>
    <w:rsid w:val="00F41AD3"/>
    <w:rsid w:val="00F663EC"/>
    <w:rsid w:val="00FB4559"/>
    <w:rsid w:val="00FD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E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Title"/>
    <w:basedOn w:val="a"/>
    <w:link w:val="a9"/>
    <w:uiPriority w:val="1"/>
    <w:qFormat/>
    <w:rsid w:val="006E2CEA"/>
    <w:pPr>
      <w:widowControl w:val="0"/>
      <w:autoSpaceDE w:val="0"/>
      <w:autoSpaceDN w:val="0"/>
      <w:spacing w:before="234" w:after="0" w:line="240" w:lineRule="auto"/>
      <w:ind w:left="1558" w:right="736" w:hanging="135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1"/>
    <w:rsid w:val="006E2CEA"/>
    <w:rPr>
      <w:rFonts w:ascii="Times New Roman" w:eastAsia="Times New Roman" w:hAnsi="Times New Roman" w:cs="Times New Roman"/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Title"/>
    <w:basedOn w:val="a"/>
    <w:link w:val="a9"/>
    <w:uiPriority w:val="1"/>
    <w:qFormat/>
    <w:rsid w:val="006E2CEA"/>
    <w:pPr>
      <w:widowControl w:val="0"/>
      <w:autoSpaceDE w:val="0"/>
      <w:autoSpaceDN w:val="0"/>
      <w:spacing w:before="234" w:after="0" w:line="240" w:lineRule="auto"/>
      <w:ind w:left="1558" w:right="736" w:hanging="135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1"/>
    <w:rsid w:val="006E2CEA"/>
    <w:rPr>
      <w:rFonts w:ascii="Times New Roman" w:eastAsia="Times New Roman" w:hAnsi="Times New Roman" w:cs="Times New Roman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B42D-0ADF-47E8-94F3-D00C0B52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mddm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2024-02-14T10:27:00Z</cp:lastPrinted>
  <dcterms:created xsi:type="dcterms:W3CDTF">2024-02-08T09:42:00Z</dcterms:created>
  <dcterms:modified xsi:type="dcterms:W3CDTF">2024-02-15T11:56:00Z</dcterms:modified>
</cp:coreProperties>
</file>